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43F76" w:rsidRDefault="00F21FD8" w14:paraId="5954C51C" w14:textId="77777777">
      <w:pPr>
        <w:pStyle w:val="NormalWeb"/>
      </w:pPr>
      <w:r>
        <w:rPr>
          <w:noProof/>
        </w:rPr>
        <w:drawing>
          <wp:inline distT="0" distB="0" distL="0" distR="0" wp14:anchorId="2AE19890" wp14:editId="2BA6A46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F76" w:rsidRDefault="00F21FD8" w14:paraId="241A95D2" w14:textId="77777777">
      <w:pPr>
        <w:pStyle w:val="NormalWeb"/>
      </w:pPr>
      <w:r>
        <w:t> </w:t>
      </w:r>
    </w:p>
    <w:tbl>
      <w:tblPr>
        <w:tblW w:w="5241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655"/>
      </w:tblGrid>
      <w:tr w:rsidR="00943F76" w:rsidTr="408355DC" w14:paraId="26379132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08355DC" w:rsidP="408355DC" w:rsidRDefault="408355DC" w14:paraId="6D2748AA" w14:textId="63D157F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08355DC" w:rsidR="408355D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08355DC" w:rsidR="408355D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08355DC" w:rsidP="408355DC" w:rsidRDefault="408355DC" w14:paraId="7DC20EF9" w14:textId="6DD58038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08355DC" w:rsidR="408355D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03/07/2023</w:t>
            </w:r>
          </w:p>
        </w:tc>
      </w:tr>
      <w:tr w:rsidR="00943F76" w:rsidTr="408355DC" w14:paraId="20C5BEB6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08355DC" w:rsidP="408355DC" w:rsidRDefault="408355DC" w14:paraId="733FAB88" w14:textId="4CACC3B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08355DC" w:rsidR="408355D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408355DC" w:rsidR="408355D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08355DC" w:rsidP="408355DC" w:rsidRDefault="408355DC" w14:paraId="756B7D24" w14:textId="64477924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08355DC" w:rsidR="408355D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110</w:t>
            </w:r>
          </w:p>
        </w:tc>
      </w:tr>
    </w:tbl>
    <w:p w:rsidR="00943F76" w:rsidRDefault="00F21FD8" w14:paraId="5D322308" w14:textId="77777777">
      <w:pPr>
        <w:pStyle w:val="NormalWeb"/>
      </w:pPr>
      <w:r>
        <w:rPr>
          <w:rStyle w:val="Forte"/>
        </w:rPr>
        <w:t>FACULDADE DE TECNOLOGIA PROFESSOR WILSON ROBERTO RIBEIRO DE CAMARGO – TATUÍ </w:t>
      </w:r>
    </w:p>
    <w:p w:rsidR="00943F76" w:rsidRDefault="00F21FD8" w14:paraId="6776DEB8" w14:textId="77777777">
      <w:pPr>
        <w:pStyle w:val="NormalWeb"/>
      </w:pPr>
      <w:r>
        <w:rPr>
          <w:rStyle w:val="Forte"/>
        </w:rPr>
        <w:t xml:space="preserve">CONCURSO PÚBLICO PARA PROFESSOR DE ENSINO SUPERIOR, EDITAL Nº </w:t>
      </w:r>
      <w:r>
        <w:rPr>
          <w:rStyle w:val="Forte"/>
        </w:rPr>
        <w:t>132/11/2022 – PROCESSO Nº CEETEPS–PRC–2022/34552 </w:t>
      </w:r>
    </w:p>
    <w:p w:rsidR="00943F76" w:rsidRDefault="00F21FD8" w14:paraId="564B1980" w14:textId="77777777">
      <w:pPr>
        <w:pStyle w:val="NormalWeb"/>
      </w:pPr>
      <w:r>
        <w:t> </w:t>
      </w:r>
    </w:p>
    <w:p w:rsidR="00943F76" w:rsidRDefault="00F21FD8" w14:paraId="1A1E297B" w14:textId="77777777">
      <w:pPr>
        <w:pStyle w:val="NormalWeb"/>
      </w:pPr>
      <w:r>
        <w:rPr>
          <w:rStyle w:val="Forte"/>
        </w:rPr>
        <w:t>AUTORIZAÇÃO GOVERNAMENTAL: </w:t>
      </w:r>
    </w:p>
    <w:p w:rsidR="00943F76" w:rsidRDefault="00F21FD8" w14:paraId="122A0F54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943F76" w:rsidRDefault="00F21FD8" w14:paraId="729AD378" w14:textId="77777777">
      <w:pPr>
        <w:pStyle w:val="NormalWeb"/>
      </w:pPr>
      <w:r>
        <w:t> </w:t>
      </w:r>
    </w:p>
    <w:p w:rsidR="00943F76" w:rsidRDefault="00F21FD8" w14:paraId="38AF8726" w14:textId="77777777">
      <w:pPr>
        <w:pStyle w:val="NormalWeb"/>
      </w:pPr>
      <w:r>
        <w:rPr>
          <w:rStyle w:val="Forte"/>
        </w:rPr>
        <w:t>EDITAL DE RESULTADO DO EXAME DE CONHECIMENTOS ESPECÍFICOS, EXAME DIDÁTICO, DO MEMORIAL CIRCUNSTANCI</w:t>
      </w:r>
      <w:r>
        <w:rPr>
          <w:rStyle w:val="Forte"/>
        </w:rPr>
        <w:t>ADO (TÍTULOS) E CLASSIFICAÇÃO FINAL </w:t>
      </w:r>
    </w:p>
    <w:p w:rsidR="00943F76" w:rsidRDefault="00F21FD8" w14:paraId="40E08DA7" w14:textId="77777777">
      <w:pPr>
        <w:pStyle w:val="NormalWeb"/>
      </w:pPr>
      <w:r>
        <w:t> </w:t>
      </w:r>
    </w:p>
    <w:p w:rsidR="00943F76" w:rsidRDefault="00F21FD8" w14:paraId="01A71923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PROFESSOR WILSON ROBERTO RIBEIRO DE CAMARGO</w:t>
      </w:r>
      <w:r>
        <w:t xml:space="preserve"> comunica aos candidatos abaixo relacionados o resultado dos Exames e a classificação final. </w:t>
      </w:r>
    </w:p>
    <w:p w:rsidR="00943F76" w:rsidRDefault="00F21FD8" w14:paraId="027C028D" w14:textId="77777777">
      <w:pPr>
        <w:pStyle w:val="NormalWeb"/>
      </w:pPr>
      <w:r>
        <w:t>O presente re</w:t>
      </w:r>
      <w:r>
        <w:t>sultado já considera, no cálculo da pontuação para candidatos que se declararam como pretos, pardos ou indígenas e manifestaram interesse em utilizar a pontuação diferenciada a que alude o Decreto nº 63.979/2018, a fórmula de cálculo prevista no mencionado</w:t>
      </w:r>
      <w:r>
        <w:t xml:space="preserve"> Decreto, bem como no Capítulo VIII do Edital de Abertura de Inscrições. </w:t>
      </w:r>
    </w:p>
    <w:p w:rsidR="00943F76" w:rsidRDefault="00F21FD8" w14:paraId="6A7A7C7D" w14:textId="77777777">
      <w:pPr>
        <w:pStyle w:val="NormalWeb"/>
      </w:pPr>
      <w:r>
        <w:t> </w:t>
      </w:r>
    </w:p>
    <w:p w:rsidR="00943F76" w:rsidRDefault="00F21FD8" w14:paraId="7806C59F" w14:textId="77777777">
      <w:pPr>
        <w:pStyle w:val="NormalWeb"/>
      </w:pPr>
      <w:r>
        <w:rPr>
          <w:rStyle w:val="Forte"/>
        </w:rPr>
        <w:t xml:space="preserve">DISCIPLINA: </w:t>
      </w:r>
      <w:r>
        <w:t>BANCO DE DADOS E APLICAÇÕES </w:t>
      </w:r>
    </w:p>
    <w:p w:rsidR="00943F76" w:rsidRDefault="00F21FD8" w14:paraId="36D8602B" w14:textId="77777777">
      <w:pPr>
        <w:pStyle w:val="NormalWeb"/>
      </w:pPr>
      <w:r>
        <w:rPr>
          <w:rStyle w:val="Forte"/>
        </w:rPr>
        <w:t xml:space="preserve">CURSO: </w:t>
      </w:r>
      <w:r>
        <w:t>GESTÃO DA TECNOLOGIA DA INFORMAÇÃO </w:t>
      </w:r>
    </w:p>
    <w:p w:rsidR="00943F76" w:rsidRDefault="00F21FD8" w14:paraId="25EE31C2" w14:textId="77777777">
      <w:pPr>
        <w:pStyle w:val="NormalWeb"/>
      </w:pPr>
      <w:r>
        <w:t> </w:t>
      </w:r>
    </w:p>
    <w:p w:rsidR="00943F76" w:rsidRDefault="00F21FD8" w14:paraId="3DF794AD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 xml:space="preserve">Nº de inscrição / Nome ou Nome Social / RG / CPF / Nota do Exame de </w:t>
      </w:r>
      <w:r>
        <w:rPr>
          <w:b/>
          <w:bCs/>
        </w:rPr>
        <w:t>Conhecimentos Específicos / Nota do Exame Didático / Nota do Exame de Memorial Circunstanciado / Nota Final / Classificação Final </w:t>
      </w:r>
      <w:r>
        <w:br/>
      </w:r>
      <w:r>
        <w:t>14 / JULIO CESAR DE LEMOS / 154343596 / 06730589809 / 7,00 / 8,50 / 5,32 / 7,02 / 1º</w:t>
      </w:r>
      <w:r>
        <w:br/>
      </w:r>
      <w:r>
        <w:t>28 / ORLANDO CESAR SANDRE / 17.794.686–6</w:t>
      </w:r>
      <w:r>
        <w:t xml:space="preserve"> / 10605855889 / 7,20 / 7,50 / 4,34 / 6,45 / 2º</w:t>
      </w:r>
    </w:p>
    <w:p w:rsidR="00943F76" w:rsidRDefault="00F21FD8" w14:paraId="5E0F8956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11/43307444–9/45235835875/3.20</w:t>
      </w:r>
      <w:r>
        <w:br/>
      </w:r>
      <w:r>
        <w:t>13/555869027 RG/03862798291/0.80</w:t>
      </w:r>
      <w:r>
        <w:br/>
      </w:r>
      <w:r>
        <w:t>25/25</w:t>
      </w:r>
      <w:r>
        <w:t>.799.260–1/29850354810/6.25</w:t>
      </w:r>
    </w:p>
    <w:p w:rsidR="00943F76" w:rsidRDefault="00F21FD8" w14:paraId="151495F1" w14:textId="77777777">
      <w:pPr>
        <w:pStyle w:val="NormalWeb"/>
      </w:pPr>
      <w:r>
        <w:t> </w:t>
      </w:r>
    </w:p>
    <w:p w:rsidR="00943F76" w:rsidRDefault="00F21FD8" w14:paraId="51C8EF07" w14:textId="77777777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1/434323676/37788726800</w:t>
      </w:r>
      <w:r>
        <w:br/>
      </w:r>
      <w:r>
        <w:t>9/247201054/17139959803</w:t>
      </w:r>
      <w:r>
        <w:br/>
      </w:r>
      <w:r>
        <w:t>16/47182714–9/40597657831</w:t>
      </w:r>
      <w:r>
        <w:br/>
      </w:r>
      <w:r>
        <w:t>17/55.243.836–4/44038427803</w:t>
      </w:r>
      <w:r>
        <w:br/>
      </w:r>
      <w:r>
        <w:t>18/29806674/9/21891019805</w:t>
      </w:r>
      <w:r>
        <w:br/>
      </w:r>
      <w:r>
        <w:t>19/235003</w:t>
      </w:r>
      <w:r>
        <w:t>80–3/25280755885</w:t>
      </w:r>
      <w:r>
        <w:br/>
      </w:r>
      <w:r>
        <w:t>22/43514067X/32767686820</w:t>
      </w:r>
      <w:r>
        <w:br/>
      </w:r>
      <w:r>
        <w:t>24/439311159/33039200879</w:t>
      </w:r>
    </w:p>
    <w:p w:rsidR="00943F76" w:rsidRDefault="00F21FD8" w14:paraId="2486CD64" w14:textId="77777777">
      <w:pPr>
        <w:pStyle w:val="NormalWeb"/>
      </w:pPr>
      <w:r>
        <w:t> </w:t>
      </w:r>
    </w:p>
    <w:p w:rsidR="00943F76" w:rsidRDefault="00F21FD8" w14:paraId="4D25B727" w14:textId="77777777">
      <w:pPr>
        <w:pStyle w:val="NormalWeb"/>
      </w:pPr>
      <w:r>
        <w:t> </w:t>
      </w:r>
    </w:p>
    <w:p w:rsidR="00903E8F" w:rsidRDefault="00F21FD8" w14:paraId="3AF02C55" w14:textId="77777777">
      <w:pPr>
        <w:pStyle w:val="NormalWeb"/>
      </w:pPr>
      <w:r>
        <w:t> </w:t>
      </w:r>
    </w:p>
    <w:sectPr w:rsidR="00903E8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7C"/>
    <w:rsid w:val="004450E3"/>
    <w:rsid w:val="00903E8F"/>
    <w:rsid w:val="00943F76"/>
    <w:rsid w:val="00F21FD8"/>
    <w:rsid w:val="00FB457C"/>
    <w:rsid w:val="4083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D4902"/>
  <w15:chartTrackingRefBased/>
  <w15:docId w15:val="{CF53434F-A7AF-4840-AEF4-E75EBF4277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Ana Flavia Marcal de Souza</lastModifiedBy>
  <revision>4</revision>
  <dcterms:created xsi:type="dcterms:W3CDTF">2023-07-04T16:44:00.0000000Z</dcterms:created>
  <dcterms:modified xsi:type="dcterms:W3CDTF">2023-07-04T16:47:34.9800911Z</dcterms:modified>
</coreProperties>
</file>